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A30" w:rsidRPr="00C769F7" w:rsidRDefault="00666A30" w:rsidP="00CA20BA">
      <w:pPr>
        <w:jc w:val="center"/>
        <w:rPr>
          <w:b/>
          <w:color w:val="000000"/>
        </w:rPr>
      </w:pPr>
      <w:r w:rsidRPr="00C769F7">
        <w:rPr>
          <w:b/>
          <w:color w:val="000000"/>
        </w:rPr>
        <w:t>ҚАЗАҚ ӘДЕБИЕТІ</w:t>
      </w:r>
    </w:p>
    <w:p w:rsidR="00666A30" w:rsidRPr="00C769F7" w:rsidRDefault="00666A30" w:rsidP="00CA20BA">
      <w:pPr>
        <w:jc w:val="center"/>
        <w:rPr>
          <w:color w:val="000000"/>
        </w:rPr>
      </w:pPr>
      <w:r w:rsidRPr="00C769F7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66A30" w:rsidRPr="0066696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/>
              <w:rPr>
                <w:i/>
                <w:color w:val="000000"/>
                <w:lang w:val="kk-KZ"/>
              </w:rPr>
            </w:pPr>
            <w:r w:rsidRPr="00C769F7">
              <w:rPr>
                <w:b/>
                <w:i/>
                <w:color w:val="000000"/>
                <w:lang w:val="kk-KZ"/>
              </w:rPr>
              <w:t>Нұсқау:</w:t>
            </w:r>
            <w:r w:rsidRPr="00C769F7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666A30" w:rsidRPr="00C769F7" w:rsidRDefault="00666A30" w:rsidP="00CA20BA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C769F7">
              <w:rPr>
                <w:color w:val="000000"/>
              </w:rPr>
              <w:t xml:space="preserve"> 1.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Махмұт Қашқари еңбегін көрсетіңіз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"Өлең өнерінің қағидалары"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"Оғыз қаған жыры"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"Құтты білік"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"Музыканың үлкен кітабы"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"Түркі сөздерінің жинағы"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t xml:space="preserve"> 2.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Үзіндінің қай ертегіден алынғанын  көрсетіңіз.</w:t>
            </w:r>
          </w:p>
          <w:p w:rsidR="00666A30" w:rsidRPr="00075B66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Бір мезгілде тау қаңбақтай ұшып, тас бұршақтай жауады. Шалқұйрықтың құйрығына қазандай қара тас орала кетеді.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«Ер Төстік».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«Қырық өтірік».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«Алтын сақа».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«Сырттандар».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«Аяз би».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69F7">
              <w:rPr>
                <w:color w:val="000000"/>
                <w:lang w:val="kk-KZ"/>
              </w:rPr>
              <w:t xml:space="preserve"> 3.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Шал ақынның шын есімін белгілеңіз.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Мөңке.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Тілеуке.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Білге.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Марғасқа.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Қалқаман.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jc w:val="both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t xml:space="preserve"> 4. </w:t>
            </w: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Сәуірде көтерілер рақымет туы,</w:t>
            </w:r>
          </w:p>
          <w:p w:rsidR="00666A30" w:rsidRPr="00C769F7" w:rsidRDefault="00666A30" w:rsidP="00CA20BA">
            <w:pPr>
              <w:ind w:left="400"/>
              <w:jc w:val="both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Көрінер көк жүзінде қаз бен қуы.</w:t>
            </w:r>
          </w:p>
          <w:p w:rsidR="00666A30" w:rsidRPr="00C769F7" w:rsidRDefault="00666A30" w:rsidP="00CA20BA">
            <w:pPr>
              <w:ind w:left="400"/>
              <w:jc w:val="both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Көктен жаңбыр, таулардан сулар жүріп,</w:t>
            </w:r>
          </w:p>
          <w:p w:rsidR="00666A30" w:rsidRPr="00C769F7" w:rsidRDefault="00666A30" w:rsidP="00CA20BA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Жайылар жер жүзіне қардың суы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... – деген өлең жолдары Ыбырайдың қай өлеңінен екенін белгілеңіз.</w:t>
            </w:r>
            <w:r w:rsidRPr="00C769F7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«Жаз»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«Өнер-білім бар жұрттар»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«Кел, балалар, оқылық»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C769F7">
              <w:rPr>
                <w:rFonts w:eastAsia="Times New Roman"/>
                <w:color w:val="000000"/>
                <w:lang w:eastAsia="ru-RU"/>
              </w:rPr>
              <w:t>Асыл</w:t>
            </w:r>
            <w:proofErr w:type="spellEnd"/>
            <w:r w:rsidRPr="00C769F7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eastAsia="ru-RU"/>
              </w:rPr>
              <w:t>шөп</w:t>
            </w:r>
            <w:proofErr w:type="spellEnd"/>
            <w:r w:rsidRPr="00C769F7">
              <w:rPr>
                <w:rFonts w:eastAsia="Times New Roman"/>
                <w:color w:val="000000"/>
                <w:lang w:eastAsia="ru-RU"/>
              </w:rPr>
              <w:t>»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«Өзен»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69F7">
              <w:rPr>
                <w:color w:val="000000"/>
                <w:lang w:val="kk-KZ"/>
              </w:rPr>
              <w:t xml:space="preserve"> 5.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Б.Майлин пьесасын табыңыз.</w:t>
            </w:r>
            <w:r w:rsidRPr="00C769F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«Шұғаның белгісі».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«Қызыл сұңқарлар».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«Асауға тұсау».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«Түнгі сарын».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«Майдан».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C769F7">
              <w:rPr>
                <w:color w:val="000000"/>
                <w:lang w:val="kk-KZ"/>
              </w:rPr>
              <w:lastRenderedPageBreak/>
              <w:t xml:space="preserve"> 6.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«Абай жолында» Абай Қарқаралыдан қайтқан соң, кімдердің қасында болғанын табыңыз.</w:t>
            </w:r>
            <w:r w:rsidRPr="00C769F7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Тәкежан мен Ғабитханның.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Смағұл мен Оспанның.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Шешелерінің.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Ербол мен Құдайбердінің.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Құнанбай мен Майбасардың.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66696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69F7">
              <w:rPr>
                <w:color w:val="000000"/>
                <w:lang w:val="kk-KZ"/>
              </w:rPr>
              <w:t xml:space="preserve"> 7.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"Қорқыт ата кітабындағы" жырды көрсетіңіз.</w:t>
            </w:r>
            <w:r w:rsidRPr="00C769F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"Дерсеханұлы Бұқаш туралы жыр"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"Оғыз қаған жыры"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"Күлтегін"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"Қыз Жібек" жыры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"Құтты білік"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t xml:space="preserve"> 8.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өздері аңыз әңгімеге айналып кеткен шешенді анықтаңыз.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Қарашаш.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Бала би.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Жиренше.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Бөлтірік.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Майқы би.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t xml:space="preserve"> 9.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Мерке жеріндегі Аспараны көргенде: </w:t>
            </w: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«Ей, Аспара, көршіңмен тату бол, шөбіңе суың жетер!»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 деген аңыз кейіпкерін анықтаңыз.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Жиренше.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Асан қайғы.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Қорқыт ата.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Жошы хан.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Қарашаш.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69F7">
              <w:rPr>
                <w:color w:val="000000"/>
                <w:lang w:val="kk-KZ"/>
              </w:rPr>
              <w:t xml:space="preserve">10.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Тағдыр-талайы атамекен, туған жерінен алыстатып, Қытай еліне кетіп, Құлжа қаласында қайтыс болған әнші-ақынды белгілеңіз.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Үкілі Ыбырай.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Ақан сері.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Жаяу Мұса.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Әсет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Найманбаев.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Біржан сал.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69F7">
              <w:rPr>
                <w:color w:val="000000"/>
                <w:lang w:val="kk-KZ"/>
              </w:rPr>
              <w:t xml:space="preserve">11.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Дулат Бабатайұлының туып-өскен өңірін «атамның қонған қонысы» деп тебірене жырлаған өлеңін анықтаңыз.</w:t>
            </w:r>
            <w:r w:rsidRPr="00C769F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"Сандықтас"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"Ақжайлау мен Сандықтас"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"Кеңесбайға"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"Тауды екіге жарасың"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"Ақтанға"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lastRenderedPageBreak/>
              <w:t xml:space="preserve">12. </w:t>
            </w: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Сенің зарың – зарлайтыным өмірге,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Сенің арың арлайтыным өмірде.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769F7">
              <w:rPr>
                <w:rFonts w:eastAsia="Times New Roman"/>
                <w:color w:val="000000"/>
                <w:lang w:val="kk-KZ" w:eastAsia="ru-RU"/>
              </w:rPr>
              <w:t>Үзінді Б.Майлиннің қай өлеңінен алынғанын анықтаңыз.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«Шұғаның белгісі».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«Кедей теңдігі».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«Азамат Азаматыч».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«Кедейге».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«Майдан».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69F7">
              <w:rPr>
                <w:color w:val="000000"/>
                <w:lang w:val="kk-KZ"/>
              </w:rPr>
              <w:t xml:space="preserve">13.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А.Байтұрсынұлының «Маса» жинағына енген өлеңін көрсетіңіз:</w:t>
            </w:r>
            <w:r w:rsidRPr="00C769F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«Арыстан».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«Қаздар».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«Қазақ салты».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«Балықшы мен балық».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«Сорлы болған мұжық».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69F7">
              <w:rPr>
                <w:color w:val="000000"/>
                <w:lang w:val="kk-KZ"/>
              </w:rPr>
              <w:t xml:space="preserve">14. </w:t>
            </w:r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«Абай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жолы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»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романында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Бөжейдің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асында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Абайға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көмекші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әрі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ақылшы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болған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адамдарды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анықтаңыз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C769F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A)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Тәкежан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Ысқақ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Смағұл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Халиолла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Ызғұтты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Ербол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Қадырбай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Байсал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Оспан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Әбдірахман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69F7">
              <w:rPr>
                <w:color w:val="000000"/>
                <w:lang w:val="kk-KZ"/>
              </w:rPr>
              <w:t xml:space="preserve">15.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С.Мұқановтың «Аққан жұлдыз» романы кімнің өмірі мен қызметіне арналғанын табыңыз.</w:t>
            </w:r>
            <w:r w:rsidRPr="00C769F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Абай Құнанбайұлы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Ақан сері.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Сәкен Сейфуллин.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Балуан Шолақ.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Шоқан Уәлиханов.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C769F7">
              <w:rPr>
                <w:color w:val="000000"/>
                <w:lang w:val="kk-KZ"/>
              </w:rPr>
              <w:t xml:space="preserve">16. </w:t>
            </w: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А, а, а, а.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 Ұйқастың қай түріне жататындығын табыңыз.</w:t>
            </w:r>
            <w:r w:rsidRPr="00C769F7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Егіз ұйқас.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Шұбыртпалы ұйқас.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Шалыс ұйқас.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Аралас ұйқас.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Кезекті ұйқас.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t xml:space="preserve">17.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</w:t>
            </w: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Еділдің бойын ен жайлап, шалғынға бие біз байлап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...» деп, еліне тыныштық, бейбіт күн іздеген жырауды анықтаңыз.</w:t>
            </w:r>
            <w:r w:rsidRPr="00C769F7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Доспамбет.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Ақтамберді.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Шалкиіз.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Жиембет.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Қазтуған.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69F7">
              <w:rPr>
                <w:color w:val="000000"/>
                <w:lang w:val="kk-KZ"/>
              </w:rPr>
              <w:lastRenderedPageBreak/>
              <w:t xml:space="preserve">18.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Махамбет ақынның Исатай батыр өліміне арналған классикалық шығармасын белгілеңіз.</w:t>
            </w:r>
            <w:r w:rsidRPr="00C769F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«Ереуіл атқа ер салмай»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«Соғыс»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«Толарсақтан саз кешіп»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«Жалған дүние»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«Мұнар күн»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t xml:space="preserve">19. </w:t>
            </w: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…Батырлар апырақтап, зорланысып,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Қамалды қалың әскер қорланысып,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Өрлігін кербез шыңның енді байқап,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Үндемей хан да тұрды зор намыс қып...</w:t>
            </w:r>
          </w:p>
          <w:p w:rsidR="00666A30" w:rsidRPr="00C769F7" w:rsidRDefault="00666A30" w:rsidP="00CA20BA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C769F7">
              <w:rPr>
                <w:rFonts w:eastAsia="Times New Roman"/>
                <w:color w:val="000000"/>
                <w:lang w:val="kk-KZ" w:eastAsia="ru-RU"/>
              </w:rPr>
              <w:t>тармақтарының С.Сейфуллиннің қай шығармасынан алынғандығын анықтаңыз.</w:t>
            </w:r>
            <w:r w:rsidRPr="00C769F7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«Айша».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«Аққудың айырылуы».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Жұбату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Көкшетау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ru-MO" w:eastAsia="ru-RU"/>
              </w:rPr>
              <w:t>«Альбатрос».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66696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69F7">
              <w:rPr>
                <w:color w:val="000000"/>
                <w:lang w:val="kk-KZ"/>
              </w:rPr>
              <w:t xml:space="preserve">20. </w:t>
            </w:r>
            <w:r w:rsidRPr="00C769F7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Райымбек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Райымбек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!»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поэмасының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кейіпкерін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көрсетіңіз</w:t>
            </w:r>
            <w:proofErr w:type="spellEnd"/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C769F7">
              <w:rPr>
                <w:color w:val="000000"/>
              </w:rPr>
              <w:t xml:space="preserve">A)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Жиембет</w:t>
            </w:r>
            <w:proofErr w:type="spellEnd"/>
            <w:r w:rsidRPr="00C769F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C769F7">
              <w:rPr>
                <w:rFonts w:eastAsia="Times New Roman"/>
                <w:color w:val="000000"/>
                <w:lang w:val="ru-MO" w:eastAsia="ru-RU"/>
              </w:rPr>
              <w:t>жырау</w:t>
            </w:r>
            <w:proofErr w:type="spellEnd"/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Қабай жырау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Сыпыра жырау</w:t>
            </w:r>
          </w:p>
          <w:p w:rsidR="00666A30" w:rsidRPr="00075B6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Қазтуған жырау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Бұқар жырау</w:t>
            </w:r>
          </w:p>
        </w:tc>
      </w:tr>
      <w:tr w:rsidR="00666A30" w:rsidRPr="00666963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C769F7" w:rsidRDefault="00666A30" w:rsidP="00CA20BA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666A30" w:rsidRPr="00075B66" w:rsidRDefault="00666A30" w:rsidP="00CA20BA">
      <w:pPr>
        <w:ind w:left="400"/>
        <w:rPr>
          <w:color w:val="000000"/>
          <w:lang w:val="kk-KZ"/>
        </w:rPr>
      </w:pPr>
    </w:p>
    <w:p w:rsidR="00666A30" w:rsidRPr="00075B66" w:rsidRDefault="00666A30" w:rsidP="00CA20BA">
      <w:pPr>
        <w:ind w:left="400"/>
        <w:rPr>
          <w:color w:val="000000"/>
          <w:lang w:val="kk-KZ"/>
        </w:rPr>
      </w:pPr>
      <w:r w:rsidRPr="00075B66">
        <w:rPr>
          <w:color w:val="000000"/>
          <w:lang w:val="kk-KZ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66A30" w:rsidRPr="0066696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</w:p>
        </w:tc>
      </w:tr>
      <w:tr w:rsidR="00666A30" w:rsidRPr="0066696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/>
              <w:rPr>
                <w:i/>
                <w:color w:val="000000"/>
                <w:lang w:val="kk-KZ"/>
              </w:rPr>
            </w:pPr>
            <w:r w:rsidRPr="00C769F7">
              <w:rPr>
                <w:b/>
                <w:i/>
                <w:color w:val="000000"/>
                <w:lang w:val="kk-KZ"/>
              </w:rPr>
              <w:t>Нұсқау:</w:t>
            </w:r>
            <w:r w:rsidRPr="00C769F7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666A30" w:rsidRPr="00075B66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21.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Орхон ескерткіштеріндегі жазулардың негізгі ойы мен мұратын анықтаңыз.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әділетсіздікке қарсы шығу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ел тәуелсіздігін аңсау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махаббатты жырлау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оқу-білімге үндеу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жақсылық пен жамандықты салыстыру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көсемдерге қарсы көтеріліске шақыру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ел билеушілерге наразылық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елге қорған болған батырлар мен көсемдерді дәріптеу</w:t>
            </w:r>
          </w:p>
        </w:tc>
      </w:tr>
      <w:tr w:rsidR="00666A30" w:rsidRPr="0066696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t xml:space="preserve">22.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Мақалдың</w:t>
            </w:r>
            <w:r w:rsidRPr="00C769F7">
              <w:rPr>
                <w:rFonts w:eastAsia="Times New Roman"/>
                <w:color w:val="000000"/>
                <w:lang w:val="pt-BR" w:eastAsia="ru-RU"/>
              </w:rPr>
              <w:t xml:space="preserve">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тақырыбын</w:t>
            </w:r>
            <w:r w:rsidRPr="00C769F7">
              <w:rPr>
                <w:rFonts w:eastAsia="Times New Roman"/>
                <w:color w:val="000000"/>
                <w:lang w:val="pt-BR" w:eastAsia="ru-RU"/>
              </w:rPr>
              <w:t xml:space="preserve">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анықтаңыз</w:t>
            </w:r>
            <w:r w:rsidRPr="00C769F7">
              <w:rPr>
                <w:rFonts w:eastAsia="Times New Roman"/>
                <w:color w:val="000000"/>
                <w:lang w:val="pt-BR" w:eastAsia="ru-RU"/>
              </w:rPr>
              <w:t>.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Ер</w:t>
            </w:r>
            <w:r w:rsidRPr="00C769F7">
              <w:rPr>
                <w:rFonts w:eastAsia="Times New Roman"/>
                <w:i/>
                <w:color w:val="000000"/>
                <w:lang w:val="pt-BR" w:eastAsia="ru-RU"/>
              </w:rPr>
              <w:t xml:space="preserve"> </w:t>
            </w: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жігіт</w:t>
            </w:r>
            <w:r w:rsidRPr="00C769F7">
              <w:rPr>
                <w:rFonts w:eastAsia="Times New Roman"/>
                <w:i/>
                <w:color w:val="000000"/>
                <w:lang w:val="pt-BR" w:eastAsia="ru-RU"/>
              </w:rPr>
              <w:t xml:space="preserve"> </w:t>
            </w: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ел</w:t>
            </w:r>
            <w:r w:rsidRPr="00C769F7">
              <w:rPr>
                <w:rFonts w:eastAsia="Times New Roman"/>
                <w:i/>
                <w:color w:val="000000"/>
                <w:lang w:val="pt-BR" w:eastAsia="ru-RU"/>
              </w:rPr>
              <w:t xml:space="preserve"> </w:t>
            </w: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үшін</w:t>
            </w:r>
            <w:r w:rsidRPr="00C769F7">
              <w:rPr>
                <w:rFonts w:eastAsia="Times New Roman"/>
                <w:i/>
                <w:color w:val="000000"/>
                <w:lang w:val="pt-BR" w:eastAsia="ru-RU"/>
              </w:rPr>
              <w:t xml:space="preserve"> </w:t>
            </w: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туады</w:t>
            </w:r>
            <w:r w:rsidRPr="00C769F7">
              <w:rPr>
                <w:rFonts w:eastAsia="Times New Roman"/>
                <w:i/>
                <w:color w:val="000000"/>
                <w:lang w:val="pt-BR" w:eastAsia="ru-RU"/>
              </w:rPr>
              <w:t>,</w:t>
            </w:r>
          </w:p>
          <w:p w:rsidR="00666A30" w:rsidRPr="00075B6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rFonts w:eastAsia="Times New Roman"/>
                <w:i/>
                <w:color w:val="000000"/>
                <w:lang w:val="kk-KZ" w:eastAsia="ru-RU"/>
              </w:rPr>
              <w:t>Ел</w:t>
            </w:r>
            <w:r w:rsidRPr="00C769F7">
              <w:rPr>
                <w:rFonts w:eastAsia="Times New Roman"/>
                <w:i/>
                <w:color w:val="000000"/>
                <w:lang w:val="pt-BR" w:eastAsia="ru-RU"/>
              </w:rPr>
              <w:t xml:space="preserve"> </w:t>
            </w:r>
            <w:r w:rsidRPr="00075B66">
              <w:rPr>
                <w:rFonts w:eastAsia="Times New Roman"/>
                <w:i/>
                <w:color w:val="000000"/>
                <w:lang w:val="kk-KZ" w:eastAsia="ru-RU"/>
              </w:rPr>
              <w:t>үшін</w:t>
            </w:r>
            <w:r w:rsidRPr="00C769F7">
              <w:rPr>
                <w:rFonts w:eastAsia="Times New Roman"/>
                <w:i/>
                <w:color w:val="000000"/>
                <w:lang w:val="pt-BR" w:eastAsia="ru-RU"/>
              </w:rPr>
              <w:t xml:space="preserve"> </w:t>
            </w:r>
            <w:r w:rsidRPr="00075B66">
              <w:rPr>
                <w:rFonts w:eastAsia="Times New Roman"/>
                <w:i/>
                <w:color w:val="000000"/>
                <w:lang w:val="kk-KZ" w:eastAsia="ru-RU"/>
              </w:rPr>
              <w:t>өледі</w:t>
            </w:r>
            <w:r w:rsidRPr="00C769F7">
              <w:rPr>
                <w:rFonts w:eastAsia="Times New Roman"/>
                <w:i/>
                <w:color w:val="000000"/>
                <w:lang w:val="pt-BR" w:eastAsia="ru-RU"/>
              </w:rPr>
              <w:t>.</w:t>
            </w:r>
            <w:r w:rsidRPr="00075B66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Ерлік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Достық</w:t>
            </w:r>
            <w:r w:rsidRPr="00C769F7">
              <w:rPr>
                <w:rFonts w:eastAsia="Times New Roman"/>
                <w:color w:val="000000"/>
                <w:lang w:val="pt-BR" w:eastAsia="ru-RU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075B66">
              <w:rPr>
                <w:color w:val="000000"/>
                <w:lang w:val="pt-BR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Ынтымақ</w:t>
            </w:r>
            <w:r w:rsidRPr="00C769F7">
              <w:rPr>
                <w:rFonts w:eastAsia="Times New Roman"/>
                <w:color w:val="000000"/>
                <w:lang w:val="pt-BR" w:eastAsia="ru-RU"/>
              </w:rPr>
              <w:t xml:space="preserve">,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бірлік</w:t>
            </w:r>
            <w:r w:rsidRPr="00C769F7">
              <w:rPr>
                <w:rFonts w:eastAsia="Times New Roman"/>
                <w:color w:val="000000"/>
                <w:lang w:val="pt-BR" w:eastAsia="ru-RU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pt-BR"/>
              </w:rPr>
              <w:t xml:space="preserve">D) </w:t>
            </w:r>
            <w:proofErr w:type="spellStart"/>
            <w:r w:rsidRPr="00C769F7">
              <w:rPr>
                <w:rFonts w:eastAsia="Times New Roman"/>
                <w:color w:val="000000"/>
                <w:lang w:eastAsia="ru-RU"/>
              </w:rPr>
              <w:t>Батырлық</w:t>
            </w:r>
            <w:proofErr w:type="spellEnd"/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pt-BR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Махаббат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Өнер</w:t>
            </w:r>
            <w:r w:rsidRPr="00C769F7">
              <w:rPr>
                <w:rFonts w:eastAsia="Times New Roman"/>
                <w:color w:val="000000"/>
                <w:lang w:val="pt-BR" w:eastAsia="ru-RU"/>
              </w:rPr>
              <w:t xml:space="preserve"> -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білім</w:t>
            </w:r>
            <w:r w:rsidRPr="00C769F7">
              <w:rPr>
                <w:rFonts w:eastAsia="Times New Roman"/>
                <w:color w:val="000000"/>
                <w:lang w:val="pt-BR" w:eastAsia="ru-RU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Еңбек</w:t>
            </w:r>
            <w:r w:rsidRPr="00C769F7">
              <w:rPr>
                <w:rFonts w:eastAsia="Times New Roman"/>
                <w:color w:val="000000"/>
                <w:lang w:val="pt-BR" w:eastAsia="ru-RU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Адамгершілік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C769F7">
              <w:rPr>
                <w:color w:val="000000"/>
                <w:lang w:val="kk-KZ"/>
              </w:rPr>
              <w:t xml:space="preserve">23.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"Шағырмақ бұлт жай тастар" өлеңінің авторын анықтаңыз.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Үмбетей</w:t>
            </w:r>
          </w:p>
          <w:p w:rsidR="00666A30" w:rsidRPr="00075B66" w:rsidRDefault="00666A30" w:rsidP="00CA20BA">
            <w:pPr>
              <w:tabs>
                <w:tab w:val="left" w:pos="171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 xml:space="preserve">Қазтуған.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ab/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Жиембет.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Асан қайғы.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Ақтамберді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Доспамбет.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Дулат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proofErr w:type="spellStart"/>
            <w:r w:rsidRPr="00C769F7">
              <w:rPr>
                <w:rFonts w:eastAsia="Times New Roman"/>
                <w:color w:val="000000"/>
                <w:lang w:eastAsia="ru-RU"/>
              </w:rPr>
              <w:t>Шалкиіз</w:t>
            </w:r>
            <w:proofErr w:type="spellEnd"/>
            <w:r w:rsidRPr="00C769F7">
              <w:rPr>
                <w:rFonts w:eastAsia="Times New Roman"/>
                <w:color w:val="000000"/>
                <w:lang w:eastAsia="ru-RU"/>
              </w:rPr>
              <w:t>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</w:rPr>
            </w:pPr>
            <w:r w:rsidRPr="00C769F7">
              <w:rPr>
                <w:color w:val="000000"/>
                <w:lang w:val="kk-KZ"/>
              </w:rPr>
              <w:t xml:space="preserve">24.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Абайдың поэма(-лар)ын белгілеңіз.</w:t>
            </w:r>
            <w:r w:rsidRPr="00C769F7">
              <w:rPr>
                <w:rFonts w:eastAsia="Calibri"/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"Райымбек, Райымбек"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"Еңлік-Кебек"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"Ескендір"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"Әзім әңгімесі"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"Аққулар ұйықтағанда"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"Медғат-Қасым"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"Масғұт"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"Көкшетау"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C769F7">
              <w:rPr>
                <w:color w:val="000000"/>
                <w:lang w:val="kk-KZ"/>
              </w:rPr>
              <w:lastRenderedPageBreak/>
              <w:t xml:space="preserve">25.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М.Жұмабаевтың табиғат лирикасына жататын өлең(-дер)ін анықтаңыз:</w:t>
            </w:r>
            <w:r w:rsidRPr="00C769F7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«Жазғы түнде».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«Шолпан».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«Қысқы жолда».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«Сен сұлу».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«Шолпы».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«Бұлбұл».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«Жазғытұрым».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«Гүлсім ханымға».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color w:val="000000"/>
              </w:rPr>
            </w:pPr>
            <w:r w:rsidRPr="00C769F7">
              <w:rPr>
                <w:color w:val="000000"/>
                <w:lang w:val="kk-KZ"/>
              </w:rPr>
              <w:t xml:space="preserve">26.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Ғ.Мұстафинның шоқтығы биік роман</w:t>
            </w:r>
            <w:r w:rsidR="00666963">
              <w:rPr>
                <w:rFonts w:eastAsia="Times New Roman"/>
                <w:color w:val="000000"/>
                <w:lang w:val="kk-KZ" w:eastAsia="ru-RU"/>
              </w:rPr>
              <w:t>(-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дар</w:t>
            </w:r>
            <w:r w:rsidR="00666963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ын табыңыз: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«Тұтқын».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«Миллионер».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«Қарағанды».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«Айғақ».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«Шығанақ».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«Алынған кек».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«Басқа пәле тілден».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«Керуен».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color w:val="000000"/>
              </w:rPr>
            </w:pPr>
            <w:r w:rsidRPr="00C769F7">
              <w:rPr>
                <w:color w:val="000000"/>
                <w:lang w:val="kk-KZ"/>
              </w:rPr>
              <w:t xml:space="preserve">27.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Орта ғасырлық ойшылдарды белгілеңіз.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Шоқан Уәлиханов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Ахмет Йасауи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Әбунасыр әл-Фараби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Ыбырай Алтынсарин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Ахмет Йүгінеки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Махамбет Өтемісұлы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Абай Құнанбаев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Шәкәрім Құдайбердіұлы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color w:val="000000"/>
              </w:rPr>
            </w:pPr>
            <w:r w:rsidRPr="00C769F7">
              <w:rPr>
                <w:color w:val="000000"/>
                <w:lang w:val="kk-KZ"/>
              </w:rPr>
              <w:t xml:space="preserve">28.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Алдар көсе туралы аңызда: </w:t>
            </w: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- Естіген жалған болар, көрген шындық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,- деп айтатын кейіпкерді табыңыз.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Алдар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Шайтан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Шығайбай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Кемпір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Саудагер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Көршісі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Бәйбіше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 xml:space="preserve">Бізбикеш </w:t>
            </w:r>
          </w:p>
        </w:tc>
      </w:tr>
      <w:tr w:rsidR="00666A30" w:rsidRPr="0066696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lastRenderedPageBreak/>
              <w:t xml:space="preserve">29.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Берілген жырдың қай қатарға тән екенін көрсетіңіз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Ата-анам еді дәулетім,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Мен жұртыма жау ма едім.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 xml:space="preserve"> Жатжұрттық болып кеткен соң,</w:t>
            </w:r>
          </w:p>
          <w:p w:rsidR="00666A30" w:rsidRPr="00C769F7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Кетер-ау бастан сәулетім.</w:t>
            </w:r>
            <w:r w:rsidRPr="00C769F7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Сыңсу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Жар-жар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Жоқтау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Қоштасу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Наурыз жыры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Беташар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Бесік жыры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Тойбастар</w:t>
            </w:r>
          </w:p>
        </w:tc>
      </w:tr>
      <w:tr w:rsidR="00666A30" w:rsidRPr="0066696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C769F7">
              <w:rPr>
                <w:color w:val="000000"/>
                <w:lang w:val="kk-KZ"/>
              </w:rPr>
              <w:t xml:space="preserve">30.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Махамбеттің Исатайға арнаған өлең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(-дер)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ін табыңыз.</w:t>
            </w:r>
            <w:r w:rsidRPr="00C769F7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"Жалғыздық"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«Ереуіл атқа ер салмай»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"Тарланым"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"Қызғыш құс"</w:t>
            </w:r>
          </w:p>
          <w:p w:rsidR="00666A30" w:rsidRPr="00C769F7" w:rsidRDefault="00666A30" w:rsidP="00CA20BA">
            <w:pPr>
              <w:tabs>
                <w:tab w:val="left" w:pos="228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"Тайманның ұлы Исатай"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ab/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"Мұнар күн"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"Еңселігім екі елі"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"Туған ұлдан не пайда?"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</w:tc>
      </w:tr>
      <w:tr w:rsidR="00666A30" w:rsidRPr="00666963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C769F7">
              <w:rPr>
                <w:color w:val="000000"/>
                <w:lang w:val="kk-KZ"/>
              </w:rPr>
              <w:t xml:space="preserve">31.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Шоқан туралы еңбек жазған жазушы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(-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лар)ды анықтаңыз.</w:t>
            </w:r>
            <w:r w:rsidRPr="00C769F7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Б.Майлин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Ә.Нұрпейісов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М.Әуезов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Қ.Бекхожин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Ж.Аймауытов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С.Мұқанов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Ғ.Мүсірепов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С.Бегалин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C769F7">
              <w:rPr>
                <w:color w:val="000000"/>
                <w:lang w:val="kk-KZ"/>
              </w:rPr>
              <w:t xml:space="preserve">32.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«Бақытсыз Жамал» романындағы кейіпкер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(-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лер)ді көрсетіңіз:</w:t>
            </w:r>
            <w:r w:rsidRPr="00C769F7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Қамар.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Мұхтар.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Ғали.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Шолпан.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Нұрым.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Сәрсенбай.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Болат.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Ахмет.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</w:rPr>
            </w:pPr>
            <w:r w:rsidRPr="00C769F7">
              <w:rPr>
                <w:color w:val="000000"/>
                <w:lang w:val="kk-KZ"/>
              </w:rPr>
              <w:lastRenderedPageBreak/>
              <w:t xml:space="preserve">33. </w:t>
            </w:r>
            <w:r w:rsidR="00666963">
              <w:rPr>
                <w:rFonts w:eastAsia="Times New Roman"/>
                <w:color w:val="000000"/>
                <w:lang w:val="kk-KZ" w:eastAsia="ru-RU"/>
              </w:rPr>
              <w:t>Ш.Құдайбердіұлының еңбектер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ін көрсетіңіз:</w:t>
            </w:r>
            <w:r w:rsidRPr="00C769F7">
              <w:rPr>
                <w:rFonts w:eastAsia="Calibri"/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«Сентябрь».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«Жамбылға».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«Ғылым туралы».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«Үш анық».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«Мұсылмандық белгісі».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«Қазақ айнасы».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«Ғалия».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«Ақын шабыты».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color w:val="000000"/>
              </w:rPr>
            </w:pPr>
            <w:r w:rsidRPr="00C769F7">
              <w:rPr>
                <w:color w:val="000000"/>
                <w:lang w:val="kk-KZ"/>
              </w:rPr>
              <w:t xml:space="preserve">34.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Ж.Жабаев өлеңдерін анықтаңыз: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«Алашқа».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«Шағым».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«Шәкірт».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«Елім-ай».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«Зілді бұйрық».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«Патша әмірі тарылды».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«Терме».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«Жастарға».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color w:val="000000"/>
              </w:rPr>
            </w:pPr>
            <w:r w:rsidRPr="00C769F7">
              <w:rPr>
                <w:color w:val="000000"/>
                <w:lang w:val="kk-KZ"/>
              </w:rPr>
              <w:t xml:space="preserve">35.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Ғ.Мүсіреповтің қаламынан туған пьесаларды табыңыз: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«Қыз Жібек».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«Амангелді».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«Шұғыла».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«Ақан сері – Ақтоқты».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«Тулаған толқында».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«Талпақ танау».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«Өлімді жеңген ана».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«Ана кесімі айнымайды».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666963" w:rsidTr="00CA20BA">
        <w:trPr>
          <w:cantSplit/>
        </w:trPr>
        <w:tc>
          <w:tcPr>
            <w:tcW w:w="9640" w:type="dxa"/>
            <w:shd w:val="clear" w:color="auto" w:fill="auto"/>
          </w:tcPr>
          <w:p w:rsidR="00BD7410" w:rsidRPr="002A30FE" w:rsidRDefault="00666A30" w:rsidP="00BD7410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t xml:space="preserve">36. </w:t>
            </w:r>
            <w:r w:rsidR="00BD7410" w:rsidRPr="002A30FE">
              <w:rPr>
                <w:rFonts w:eastAsia="Times New Roman"/>
                <w:i/>
                <w:color w:val="000000"/>
                <w:lang w:val="kk-KZ" w:eastAsia="ru-RU"/>
              </w:rPr>
              <w:t xml:space="preserve">А, а, а, а. А, а, б, б. А, а, б, а. </w:t>
            </w:r>
            <w:r w:rsidR="00BD7410" w:rsidRPr="002A30FE">
              <w:rPr>
                <w:rFonts w:eastAsia="Times New Roman"/>
                <w:color w:val="000000"/>
                <w:lang w:val="kk-KZ" w:eastAsia="ru-RU"/>
              </w:rPr>
              <w:t>Ұйқастың қай түріне жататындығын табыңыз.</w:t>
            </w:r>
          </w:p>
          <w:p w:rsidR="00BD7410" w:rsidRPr="002A30FE" w:rsidRDefault="00BD7410" w:rsidP="00BD741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C7FFA">
              <w:rPr>
                <w:color w:val="000000"/>
                <w:lang w:val="kk-KZ"/>
              </w:rPr>
              <w:t xml:space="preserve">A) </w:t>
            </w:r>
            <w:r w:rsidRPr="002A30FE">
              <w:rPr>
                <w:rFonts w:eastAsia="Times New Roman"/>
                <w:color w:val="000000"/>
                <w:lang w:val="kk-KZ" w:eastAsia="ru-RU"/>
              </w:rPr>
              <w:t>Егіз ұйқас.</w:t>
            </w:r>
          </w:p>
          <w:p w:rsidR="00BD7410" w:rsidRPr="002A30FE" w:rsidRDefault="00BD7410" w:rsidP="00BD741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C7FFA">
              <w:rPr>
                <w:color w:val="000000"/>
                <w:lang w:val="kk-KZ"/>
              </w:rPr>
              <w:t xml:space="preserve">B) </w:t>
            </w:r>
            <w:r w:rsidRPr="002A30FE">
              <w:rPr>
                <w:rFonts w:eastAsia="Times New Roman"/>
                <w:color w:val="000000"/>
                <w:lang w:val="kk-KZ" w:eastAsia="ru-RU"/>
              </w:rPr>
              <w:t>Шалыс ұйқас.</w:t>
            </w:r>
          </w:p>
          <w:p w:rsidR="00BD7410" w:rsidRPr="002A30FE" w:rsidRDefault="00BD7410" w:rsidP="00BD741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C7FFA">
              <w:rPr>
                <w:color w:val="000000"/>
                <w:lang w:val="kk-KZ"/>
              </w:rPr>
              <w:t xml:space="preserve">C) </w:t>
            </w:r>
            <w:r w:rsidRPr="002A30FE">
              <w:rPr>
                <w:rFonts w:eastAsia="Times New Roman"/>
                <w:color w:val="000000"/>
                <w:lang w:val="kk-KZ" w:eastAsia="ru-RU"/>
              </w:rPr>
              <w:t>Аралас ұйқас.</w:t>
            </w:r>
          </w:p>
          <w:p w:rsidR="00BD7410" w:rsidRPr="002A30FE" w:rsidRDefault="00BD7410" w:rsidP="00BD741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C7FFA">
              <w:rPr>
                <w:color w:val="000000"/>
                <w:lang w:val="kk-KZ"/>
              </w:rPr>
              <w:t xml:space="preserve">D) </w:t>
            </w:r>
            <w:r w:rsidRPr="002A30FE">
              <w:rPr>
                <w:rFonts w:eastAsia="Times New Roman"/>
                <w:color w:val="000000"/>
                <w:lang w:val="kk-KZ" w:eastAsia="ru-RU"/>
              </w:rPr>
              <w:t>Шұбыртпалы ұйқас.</w:t>
            </w:r>
          </w:p>
          <w:p w:rsidR="00BD7410" w:rsidRPr="002A30FE" w:rsidRDefault="00BD7410" w:rsidP="00BD741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C7FFA">
              <w:rPr>
                <w:color w:val="000000"/>
                <w:lang w:val="kk-KZ"/>
              </w:rPr>
              <w:t xml:space="preserve">E) </w:t>
            </w:r>
            <w:r w:rsidRPr="002A30FE">
              <w:rPr>
                <w:rFonts w:eastAsia="Times New Roman"/>
                <w:color w:val="000000"/>
                <w:lang w:val="kk-KZ" w:eastAsia="ru-RU"/>
              </w:rPr>
              <w:t>Кезекті ұйқас.</w:t>
            </w:r>
          </w:p>
          <w:p w:rsidR="00BD7410" w:rsidRPr="002A30FE" w:rsidRDefault="00BD7410" w:rsidP="00BD741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C7FFA">
              <w:rPr>
                <w:color w:val="000000"/>
                <w:lang w:val="kk-KZ"/>
              </w:rPr>
              <w:t xml:space="preserve">F) </w:t>
            </w:r>
            <w:r w:rsidRPr="002A30FE">
              <w:rPr>
                <w:rFonts w:eastAsia="Times New Roman"/>
                <w:color w:val="000000"/>
                <w:lang w:val="kk-KZ" w:eastAsia="ru-RU"/>
              </w:rPr>
              <w:t>Тармақ ұйқас.</w:t>
            </w:r>
          </w:p>
          <w:p w:rsidR="00BD7410" w:rsidRPr="002A30FE" w:rsidRDefault="00BD7410" w:rsidP="00BD741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C7FFA">
              <w:rPr>
                <w:color w:val="000000"/>
                <w:lang w:val="kk-KZ"/>
              </w:rPr>
              <w:t xml:space="preserve">G) </w:t>
            </w:r>
            <w:r w:rsidRPr="002A30FE">
              <w:rPr>
                <w:rFonts w:eastAsia="Times New Roman"/>
                <w:color w:val="000000"/>
                <w:lang w:val="kk-KZ" w:eastAsia="ru-RU"/>
              </w:rPr>
              <w:t>Қара өлең ұйқасы.</w:t>
            </w:r>
          </w:p>
          <w:p w:rsidR="00BD7410" w:rsidRPr="00CC7FFA" w:rsidRDefault="00BD7410" w:rsidP="00BD7410">
            <w:pPr>
              <w:ind w:left="400"/>
              <w:rPr>
                <w:color w:val="000000"/>
                <w:lang w:val="kk-KZ"/>
              </w:rPr>
            </w:pPr>
            <w:r w:rsidRPr="00CC7FFA">
              <w:rPr>
                <w:color w:val="000000"/>
                <w:lang w:val="kk-KZ"/>
              </w:rPr>
              <w:t xml:space="preserve">H) </w:t>
            </w:r>
            <w:r w:rsidRPr="002A30FE">
              <w:rPr>
                <w:rFonts w:eastAsia="Times New Roman"/>
                <w:color w:val="000000"/>
                <w:lang w:val="kk-KZ" w:eastAsia="ru-RU"/>
              </w:rPr>
              <w:t>Ерікті ұйқас.</w:t>
            </w:r>
            <w:r w:rsidRPr="00CC7FFA">
              <w:rPr>
                <w:color w:val="000000"/>
                <w:lang w:val="kk-KZ"/>
              </w:rPr>
              <w:t xml:space="preserve"> </w:t>
            </w:r>
          </w:p>
          <w:p w:rsidR="00666A30" w:rsidRPr="00BD7410" w:rsidRDefault="00666A30" w:rsidP="00CA20BA">
            <w:pPr>
              <w:ind w:left="400"/>
              <w:rPr>
                <w:color w:val="000000"/>
                <w:lang w:val="kk-KZ"/>
              </w:rPr>
            </w:pP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BD7410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C769F7">
              <w:rPr>
                <w:color w:val="000000"/>
                <w:lang w:val="kk-KZ"/>
              </w:rPr>
              <w:lastRenderedPageBreak/>
              <w:t xml:space="preserve">37.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Үкілі Ыбыраймен айтысқан айтыскер</w:t>
            </w:r>
            <w:r w:rsidR="00666963">
              <w:rPr>
                <w:rFonts w:eastAsia="Times New Roman"/>
                <w:color w:val="000000"/>
                <w:lang w:val="kk-KZ" w:eastAsia="ru-RU"/>
              </w:rPr>
              <w:t>(-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лер</w:t>
            </w:r>
            <w:r w:rsidR="00666963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ді көрсетіңіз.</w:t>
            </w:r>
            <w:r w:rsidRPr="00BD7410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7410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Біржан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7410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Құдайберген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D7410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Доскей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Сара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Сүйінбай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Ырысжан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Құлмамбет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Жамбыл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C769F7">
              <w:rPr>
                <w:color w:val="000000"/>
                <w:lang w:val="kk-KZ"/>
              </w:rPr>
              <w:t xml:space="preserve">38.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«Абай жолы» роман-эпопеясындағы өнер адамдарының бейнелерін көрсетіңіз:</w:t>
            </w:r>
            <w:r w:rsidRPr="00C769F7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Дәркембай.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Кәкітай.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Байтас.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Байдалы.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Құлыншақ.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Мұхамеджан.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Жұмабай.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Дәрмен.</w:t>
            </w:r>
            <w:r w:rsidRPr="00C769F7">
              <w:rPr>
                <w:color w:val="000000"/>
              </w:rPr>
              <w:t xml:space="preserve"> </w:t>
            </w:r>
          </w:p>
        </w:tc>
      </w:tr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C769F7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t xml:space="preserve">39.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Үзіндіні ұйқас, шумақ, тармақ түрлеріне ажыратыңыз: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... Мақсатым – тіл ұстартып, өнер шашпақ,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Наданның көзін жойып, көңілін ашпақ.</w:t>
            </w:r>
          </w:p>
          <w:p w:rsidR="00666A30" w:rsidRPr="00C769F7" w:rsidRDefault="00666A30" w:rsidP="00CA20BA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Үлгі алсын деймін ойлы жас жігіттер,</w:t>
            </w:r>
          </w:p>
          <w:p w:rsidR="00666A30" w:rsidRPr="00C769F7" w:rsidRDefault="00666A30" w:rsidP="00CA20BA">
            <w:pPr>
              <w:ind w:left="400"/>
              <w:rPr>
                <w:rFonts w:eastAsia="Calibri"/>
                <w:color w:val="000000"/>
              </w:rPr>
            </w:pPr>
            <w:r w:rsidRPr="00C769F7">
              <w:rPr>
                <w:rFonts w:eastAsia="Times New Roman"/>
                <w:i/>
                <w:color w:val="000000"/>
                <w:lang w:val="kk-KZ" w:eastAsia="ru-RU"/>
              </w:rPr>
              <w:t>Думан-сауық ойда жоқ, әуел баста-ақ.</w:t>
            </w:r>
            <w:r w:rsidRPr="00C769F7">
              <w:rPr>
                <w:rFonts w:eastAsia="Calibri"/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A)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Үш шумақ.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B)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Шұбыртпалы ұйқас.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C)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Екі шумақ.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D)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Бір шумақ.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E)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Бір тармақ.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F)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Егіз ұйқас.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G)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Қара өлең ұйқасы.</w:t>
            </w:r>
            <w:r w:rsidRPr="00C769F7">
              <w:rPr>
                <w:color w:val="000000"/>
              </w:rPr>
              <w:t xml:space="preserve"> </w:t>
            </w:r>
          </w:p>
          <w:p w:rsidR="00666A30" w:rsidRPr="00C769F7" w:rsidRDefault="00666A30" w:rsidP="00CA20BA">
            <w:pPr>
              <w:ind w:left="400"/>
              <w:rPr>
                <w:color w:val="000000"/>
              </w:rPr>
            </w:pPr>
            <w:r w:rsidRPr="00C769F7">
              <w:rPr>
                <w:color w:val="000000"/>
              </w:rPr>
              <w:t xml:space="preserve">H) </w:t>
            </w:r>
            <w:r w:rsidRPr="00C769F7">
              <w:rPr>
                <w:rFonts w:eastAsia="Times New Roman"/>
                <w:color w:val="000000"/>
                <w:lang w:val="kk-KZ" w:eastAsia="ru-RU"/>
              </w:rPr>
              <w:t>Төрт тармақ.</w:t>
            </w:r>
            <w:r w:rsidRPr="00C769F7">
              <w:rPr>
                <w:color w:val="000000"/>
              </w:rPr>
              <w:t xml:space="preserve"> </w:t>
            </w:r>
          </w:p>
        </w:tc>
      </w:tr>
    </w:tbl>
    <w:p w:rsidR="00B060F3" w:rsidRDefault="00B060F3">
      <w: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66A30" w:rsidRPr="00C769F7" w:rsidTr="00CA20BA">
        <w:trPr>
          <w:cantSplit/>
        </w:trPr>
        <w:tc>
          <w:tcPr>
            <w:tcW w:w="9640" w:type="dxa"/>
            <w:shd w:val="clear" w:color="auto" w:fill="auto"/>
          </w:tcPr>
          <w:p w:rsidR="00B060F3" w:rsidRPr="00F12A3D" w:rsidRDefault="00666A30" w:rsidP="00B060F3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769F7">
              <w:rPr>
                <w:color w:val="000000"/>
                <w:lang w:val="kk-KZ"/>
              </w:rPr>
              <w:lastRenderedPageBreak/>
              <w:t xml:space="preserve">40. </w:t>
            </w:r>
            <w:r w:rsidR="00B060F3" w:rsidRPr="00F12A3D">
              <w:rPr>
                <w:rFonts w:eastAsia="Times New Roman"/>
                <w:color w:val="000000"/>
                <w:lang w:val="kk-KZ" w:eastAsia="ru-RU"/>
              </w:rPr>
              <w:t>«Сұлушаш» поэмасындағы Сұлушаш бейнесі лиро-эпостық жырлардағы қай кейіпкерлердің жалғасы іспеттес екенін анықтаңыз:</w:t>
            </w:r>
          </w:p>
          <w:p w:rsidR="00B060F3" w:rsidRPr="00F12A3D" w:rsidRDefault="00B060F3" w:rsidP="00B060F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60F3">
              <w:rPr>
                <w:color w:val="000000"/>
                <w:lang w:val="kk-KZ"/>
              </w:rPr>
              <w:t xml:space="preserve">A) </w:t>
            </w:r>
            <w:r w:rsidRPr="00F12A3D">
              <w:rPr>
                <w:rFonts w:eastAsia="Times New Roman"/>
                <w:color w:val="000000"/>
                <w:lang w:val="kk-KZ" w:eastAsia="ru-RU"/>
              </w:rPr>
              <w:t>Баянның.</w:t>
            </w:r>
          </w:p>
          <w:p w:rsidR="00B060F3" w:rsidRPr="00F12A3D" w:rsidRDefault="00B060F3" w:rsidP="00B060F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60F3">
              <w:rPr>
                <w:color w:val="000000"/>
                <w:lang w:val="kk-KZ"/>
              </w:rPr>
              <w:t xml:space="preserve">B) </w:t>
            </w:r>
            <w:r w:rsidRPr="00F12A3D">
              <w:rPr>
                <w:rFonts w:eastAsia="Times New Roman"/>
                <w:color w:val="000000"/>
                <w:lang w:val="kk-KZ" w:eastAsia="ru-RU"/>
              </w:rPr>
              <w:t>Ақбаланың.</w:t>
            </w:r>
          </w:p>
          <w:p w:rsidR="00B060F3" w:rsidRPr="00F12A3D" w:rsidRDefault="00B060F3" w:rsidP="00B060F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60F3">
              <w:rPr>
                <w:color w:val="000000"/>
                <w:lang w:val="kk-KZ"/>
              </w:rPr>
              <w:t xml:space="preserve">C) </w:t>
            </w:r>
            <w:r w:rsidRPr="00F12A3D">
              <w:rPr>
                <w:rFonts w:eastAsia="Times New Roman"/>
                <w:color w:val="000000"/>
                <w:lang w:val="kk-KZ" w:eastAsia="ru-RU"/>
              </w:rPr>
              <w:t>Гүлбаршынның.</w:t>
            </w:r>
          </w:p>
          <w:p w:rsidR="00B060F3" w:rsidRPr="00F12A3D" w:rsidRDefault="00B060F3" w:rsidP="00B060F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60F3">
              <w:rPr>
                <w:color w:val="000000"/>
                <w:lang w:val="kk-KZ"/>
              </w:rPr>
              <w:t xml:space="preserve">D) </w:t>
            </w:r>
            <w:r w:rsidRPr="00F12A3D">
              <w:rPr>
                <w:rFonts w:eastAsia="Times New Roman"/>
                <w:color w:val="000000"/>
                <w:lang w:val="kk-KZ" w:eastAsia="ru-RU"/>
              </w:rPr>
              <w:t>Хадишаның.</w:t>
            </w:r>
          </w:p>
          <w:p w:rsidR="00B060F3" w:rsidRPr="00F12A3D" w:rsidRDefault="00B060F3" w:rsidP="00B060F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60F3">
              <w:rPr>
                <w:color w:val="000000"/>
                <w:lang w:val="kk-KZ"/>
              </w:rPr>
              <w:t xml:space="preserve">E) </w:t>
            </w:r>
            <w:r w:rsidRPr="00F12A3D">
              <w:rPr>
                <w:rFonts w:eastAsia="Times New Roman"/>
                <w:color w:val="000000"/>
                <w:lang w:val="kk-KZ" w:eastAsia="ru-RU"/>
              </w:rPr>
              <w:t>Назымның.</w:t>
            </w:r>
          </w:p>
          <w:p w:rsidR="00B060F3" w:rsidRPr="00F12A3D" w:rsidRDefault="00B060F3" w:rsidP="00B060F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60F3">
              <w:rPr>
                <w:color w:val="000000"/>
                <w:lang w:val="kk-KZ"/>
              </w:rPr>
              <w:t xml:space="preserve">F) </w:t>
            </w:r>
            <w:r w:rsidRPr="00F12A3D">
              <w:rPr>
                <w:rFonts w:eastAsia="Times New Roman"/>
                <w:color w:val="000000"/>
                <w:lang w:val="kk-KZ" w:eastAsia="ru-RU"/>
              </w:rPr>
              <w:t>Күнекейдің.</w:t>
            </w:r>
          </w:p>
          <w:p w:rsidR="00B060F3" w:rsidRPr="00F12A3D" w:rsidRDefault="00B060F3" w:rsidP="00B060F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12A3D">
              <w:rPr>
                <w:color w:val="000000"/>
              </w:rPr>
              <w:t xml:space="preserve">G) </w:t>
            </w:r>
            <w:r w:rsidRPr="00F12A3D">
              <w:rPr>
                <w:rFonts w:eastAsia="Times New Roman"/>
                <w:color w:val="000000"/>
                <w:lang w:val="kk-KZ" w:eastAsia="ru-RU"/>
              </w:rPr>
              <w:t>Құртқаның.</w:t>
            </w:r>
          </w:p>
          <w:p w:rsidR="00666A30" w:rsidRPr="00C769F7" w:rsidRDefault="00B060F3" w:rsidP="00B060F3">
            <w:pPr>
              <w:ind w:left="400"/>
              <w:rPr>
                <w:color w:val="000000"/>
              </w:rPr>
            </w:pPr>
            <w:r w:rsidRPr="00F12A3D">
              <w:rPr>
                <w:color w:val="000000"/>
              </w:rPr>
              <w:t xml:space="preserve">H) </w:t>
            </w:r>
            <w:r w:rsidRPr="00F12A3D">
              <w:rPr>
                <w:rFonts w:eastAsia="Times New Roman"/>
                <w:color w:val="000000"/>
                <w:lang w:val="kk-KZ" w:eastAsia="ru-RU"/>
              </w:rPr>
              <w:t>Ақжүністің</w:t>
            </w:r>
          </w:p>
        </w:tc>
      </w:tr>
    </w:tbl>
    <w:p w:rsidR="00666A30" w:rsidRPr="00C769F7" w:rsidRDefault="00666A30" w:rsidP="00CA20BA">
      <w:pPr>
        <w:ind w:left="400"/>
        <w:rPr>
          <w:color w:val="000000"/>
        </w:rPr>
      </w:pPr>
    </w:p>
    <w:p w:rsidR="00666A30" w:rsidRPr="00C769F7" w:rsidRDefault="00666A30" w:rsidP="00CC01F3">
      <w:pPr>
        <w:ind w:left="400"/>
        <w:jc w:val="center"/>
        <w:rPr>
          <w:b/>
          <w:color w:val="000000"/>
        </w:rPr>
      </w:pPr>
      <w:r w:rsidRPr="00C769F7">
        <w:rPr>
          <w:b/>
          <w:color w:val="000000"/>
        </w:rPr>
        <w:t xml:space="preserve"> </w:t>
      </w:r>
      <w:bookmarkStart w:id="0" w:name="_GoBack"/>
      <w:bookmarkEnd w:id="0"/>
    </w:p>
    <w:p w:rsidR="00666A30" w:rsidRDefault="00666963" w:rsidP="00666963">
      <w:pPr>
        <w:rPr>
          <w:rFonts w:eastAsia="Times New Roman"/>
          <w:sz w:val="36"/>
          <w:lang w:val="en-US" w:eastAsia="ru-RU"/>
        </w:rPr>
      </w:pPr>
      <w:r>
        <w:rPr>
          <w:rFonts w:eastAsia="Times New Roman"/>
          <w:sz w:val="36"/>
          <w:lang w:val="en-US" w:eastAsia="ru-RU"/>
        </w:rPr>
        <w:t xml:space="preserve"> </w:t>
      </w:r>
    </w:p>
    <w:p w:rsidR="00634B0F" w:rsidRPr="00634B0F" w:rsidRDefault="00634B0F" w:rsidP="00634B0F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</w:p>
    <w:sectPr w:rsidR="00634B0F" w:rsidRPr="00634B0F" w:rsidSect="00666A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0BC" w:rsidRDefault="001D30BC" w:rsidP="00666A30">
      <w:pPr>
        <w:spacing w:line="240" w:lineRule="auto"/>
      </w:pPr>
      <w:r>
        <w:separator/>
      </w:r>
    </w:p>
  </w:endnote>
  <w:endnote w:type="continuationSeparator" w:id="0">
    <w:p w:rsidR="001D30BC" w:rsidRDefault="001D30BC" w:rsidP="00666A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0BC" w:rsidRDefault="001D30BC" w:rsidP="00666A30">
      <w:pPr>
        <w:spacing w:line="240" w:lineRule="auto"/>
      </w:pPr>
      <w:r>
        <w:separator/>
      </w:r>
    </w:p>
  </w:footnote>
  <w:footnote w:type="continuationSeparator" w:id="0">
    <w:p w:rsidR="001D30BC" w:rsidRDefault="001D30BC" w:rsidP="00666A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666A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1003" w:rsidRDefault="00F710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CA20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01F3">
      <w:rPr>
        <w:rStyle w:val="a5"/>
        <w:noProof/>
      </w:rPr>
      <w:t>10</w:t>
    </w:r>
    <w:r>
      <w:rPr>
        <w:rStyle w:val="a5"/>
      </w:rPr>
      <w:fldChar w:fldCharType="end"/>
    </w:r>
  </w:p>
  <w:p w:rsidR="00F71003" w:rsidRPr="00666A30" w:rsidRDefault="00F71003" w:rsidP="00666A30">
    <w:pPr>
      <w:pStyle w:val="a3"/>
      <w:rPr>
        <w:sz w:val="20"/>
      </w:rPr>
    </w:pPr>
    <w:r>
      <w:rPr>
        <w:sz w:val="20"/>
      </w:rPr>
      <w:t xml:space="preserve">2204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426"/>
    <w:rsid w:val="00075B66"/>
    <w:rsid w:val="00194D1F"/>
    <w:rsid w:val="001A4CE7"/>
    <w:rsid w:val="001B628B"/>
    <w:rsid w:val="001C75F0"/>
    <w:rsid w:val="001D30BC"/>
    <w:rsid w:val="001F40BB"/>
    <w:rsid w:val="00224726"/>
    <w:rsid w:val="00242987"/>
    <w:rsid w:val="0024372D"/>
    <w:rsid w:val="002444E0"/>
    <w:rsid w:val="00272DF2"/>
    <w:rsid w:val="002F5695"/>
    <w:rsid w:val="00312119"/>
    <w:rsid w:val="003244F0"/>
    <w:rsid w:val="003861D1"/>
    <w:rsid w:val="003A1924"/>
    <w:rsid w:val="003E56FF"/>
    <w:rsid w:val="00453DB3"/>
    <w:rsid w:val="005240D4"/>
    <w:rsid w:val="00526ADB"/>
    <w:rsid w:val="00565A17"/>
    <w:rsid w:val="00596476"/>
    <w:rsid w:val="00634B0F"/>
    <w:rsid w:val="00655879"/>
    <w:rsid w:val="00666963"/>
    <w:rsid w:val="00666A30"/>
    <w:rsid w:val="0067203F"/>
    <w:rsid w:val="006902C8"/>
    <w:rsid w:val="00694B64"/>
    <w:rsid w:val="006A0EE2"/>
    <w:rsid w:val="007A1FD7"/>
    <w:rsid w:val="007C0072"/>
    <w:rsid w:val="007F1674"/>
    <w:rsid w:val="008925C9"/>
    <w:rsid w:val="009506C3"/>
    <w:rsid w:val="00A15A23"/>
    <w:rsid w:val="00A27F6C"/>
    <w:rsid w:val="00A448EA"/>
    <w:rsid w:val="00A526A2"/>
    <w:rsid w:val="00A60520"/>
    <w:rsid w:val="00AB75F9"/>
    <w:rsid w:val="00B0495F"/>
    <w:rsid w:val="00B060F3"/>
    <w:rsid w:val="00B204AD"/>
    <w:rsid w:val="00BD7410"/>
    <w:rsid w:val="00BF4009"/>
    <w:rsid w:val="00C01426"/>
    <w:rsid w:val="00C2117A"/>
    <w:rsid w:val="00C50317"/>
    <w:rsid w:val="00C57D57"/>
    <w:rsid w:val="00CA20BA"/>
    <w:rsid w:val="00CB5ABB"/>
    <w:rsid w:val="00CC01F3"/>
    <w:rsid w:val="00CC280C"/>
    <w:rsid w:val="00D25BDF"/>
    <w:rsid w:val="00D70701"/>
    <w:rsid w:val="00D95706"/>
    <w:rsid w:val="00DB30EC"/>
    <w:rsid w:val="00E15F18"/>
    <w:rsid w:val="00E3672D"/>
    <w:rsid w:val="00EB6D3D"/>
    <w:rsid w:val="00F07B60"/>
    <w:rsid w:val="00F13AA0"/>
    <w:rsid w:val="00F14722"/>
    <w:rsid w:val="00F71003"/>
    <w:rsid w:val="00F85BB8"/>
    <w:rsid w:val="00FD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45</cp:revision>
  <cp:lastPrinted>2017-09-06T13:39:00Z</cp:lastPrinted>
  <dcterms:created xsi:type="dcterms:W3CDTF">2017-08-21T13:07:00Z</dcterms:created>
  <dcterms:modified xsi:type="dcterms:W3CDTF">2017-09-14T06:44:00Z</dcterms:modified>
</cp:coreProperties>
</file>